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EF423F" w14:textId="77777777" w:rsidR="004D3A59" w:rsidRDefault="008E1AE1">
      <w:pPr>
        <w:pStyle w:val="Normal1"/>
      </w:pPr>
      <w:bookmarkStart w:id="0" w:name="_GoBack"/>
      <w:bookmarkEnd w:id="0"/>
      <w:r>
        <w:rPr>
          <w:b/>
          <w:sz w:val="28"/>
          <w:szCs w:val="28"/>
        </w:rPr>
        <w:t>OFSHEEA PROXY FORM</w:t>
      </w:r>
    </w:p>
    <w:p w14:paraId="6ACD73C7" w14:textId="77777777" w:rsidR="004D3A59" w:rsidRDefault="004D3A59">
      <w:pPr>
        <w:pStyle w:val="Normal1"/>
      </w:pPr>
    </w:p>
    <w:p w14:paraId="66DF9419" w14:textId="77777777" w:rsidR="004D3A59" w:rsidRDefault="008E1AE1">
      <w:pPr>
        <w:pStyle w:val="Normal1"/>
      </w:pPr>
      <w:r>
        <w:t>If you do not expect to attend the annual meeting, and wish to authorize another member to vote on your behalf, please complete this form and send it with that member to the annual meeting.</w:t>
      </w:r>
    </w:p>
    <w:p w14:paraId="2A417832" w14:textId="77777777" w:rsidR="004D3A59" w:rsidRDefault="004D3A59">
      <w:pPr>
        <w:pStyle w:val="Normal1"/>
      </w:pPr>
    </w:p>
    <w:p w14:paraId="2CACEC55" w14:textId="77777777" w:rsidR="004D3A59" w:rsidRDefault="008E1AE1">
      <w:pPr>
        <w:pStyle w:val="Normal1"/>
      </w:pPr>
      <w:r>
        <w:t>The undersigned, a member of the Ontario Family Studies Home Economics Educators Association (OFSHEEA) hereby appoints:</w:t>
      </w:r>
    </w:p>
    <w:p w14:paraId="00F34E60" w14:textId="77777777" w:rsidR="004D3A59" w:rsidRDefault="004D3A59">
      <w:pPr>
        <w:pStyle w:val="Normal1"/>
      </w:pPr>
    </w:p>
    <w:p w14:paraId="11127605" w14:textId="77777777" w:rsidR="004D3A59" w:rsidRDefault="008E1AE1">
      <w:pPr>
        <w:pStyle w:val="Normal1"/>
      </w:pPr>
      <w:r>
        <w:t xml:space="preserve">NAME: </w:t>
      </w:r>
      <w:r>
        <w:tab/>
        <w:t>________________________________</w:t>
      </w:r>
    </w:p>
    <w:p w14:paraId="0C4659B0" w14:textId="77777777" w:rsidR="004D3A59" w:rsidRDefault="004D3A59">
      <w:pPr>
        <w:pStyle w:val="Normal1"/>
      </w:pPr>
    </w:p>
    <w:p w14:paraId="01EB78F0" w14:textId="77777777" w:rsidR="004D3A59" w:rsidRDefault="008E1AE1">
      <w:pPr>
        <w:pStyle w:val="Normal1"/>
      </w:pPr>
      <w:r>
        <w:t>REGION:</w:t>
      </w:r>
      <w:r>
        <w:tab/>
        <w:t>________________________________</w:t>
      </w:r>
    </w:p>
    <w:p w14:paraId="418B4FAA" w14:textId="77777777" w:rsidR="004D3A59" w:rsidRDefault="004D3A59">
      <w:pPr>
        <w:pStyle w:val="Normal1"/>
      </w:pPr>
    </w:p>
    <w:p w14:paraId="187BFEFF" w14:textId="77777777" w:rsidR="004D3A59" w:rsidRDefault="008E1AE1">
      <w:pPr>
        <w:pStyle w:val="Normal1"/>
      </w:pPr>
      <w:r>
        <w:t>Also a member of OFSHEEA, as a proxy of the undersigned to attend, vote, and act for the undersigned at the annual meeting of the members to be held on Saturday, April 23, 2016.</w:t>
      </w:r>
    </w:p>
    <w:p w14:paraId="67F24158" w14:textId="77777777" w:rsidR="004D3A59" w:rsidRDefault="004D3A59">
      <w:pPr>
        <w:pStyle w:val="Normal1"/>
      </w:pPr>
    </w:p>
    <w:p w14:paraId="53C1BC76" w14:textId="77777777" w:rsidR="004D3A59" w:rsidRDefault="008E1AE1">
      <w:pPr>
        <w:pStyle w:val="Normal1"/>
      </w:pPr>
      <w:r>
        <w:t>DATED the ____ day of ____________________, 2016.</w:t>
      </w:r>
    </w:p>
    <w:p w14:paraId="4A67DF7F" w14:textId="77777777" w:rsidR="004D3A59" w:rsidRDefault="004D3A59">
      <w:pPr>
        <w:pStyle w:val="Normal1"/>
      </w:pPr>
    </w:p>
    <w:p w14:paraId="0DF5E2CE" w14:textId="77777777" w:rsidR="004D3A59" w:rsidRDefault="008E1AE1">
      <w:pPr>
        <w:pStyle w:val="Normal1"/>
      </w:pPr>
      <w:r>
        <w:t>_____________________________________________________</w:t>
      </w:r>
    </w:p>
    <w:p w14:paraId="2D0AC03E" w14:textId="77777777" w:rsidR="004D3A59" w:rsidRDefault="008E1AE1">
      <w:pPr>
        <w:pStyle w:val="Normal1"/>
      </w:pPr>
      <w:r>
        <w:t>(Signature of member)</w:t>
      </w:r>
    </w:p>
    <w:p w14:paraId="107DE856" w14:textId="77777777" w:rsidR="004D3A59" w:rsidRDefault="004D3A59">
      <w:pPr>
        <w:pStyle w:val="Normal1"/>
      </w:pPr>
    </w:p>
    <w:p w14:paraId="4946EE9A" w14:textId="77777777" w:rsidR="004D3A59" w:rsidRDefault="008E1AE1">
      <w:pPr>
        <w:pStyle w:val="Normal1"/>
      </w:pPr>
      <w:r>
        <w:t>_____________________________________________________</w:t>
      </w:r>
    </w:p>
    <w:p w14:paraId="413C6F19" w14:textId="77777777" w:rsidR="004D3A59" w:rsidRDefault="008E1AE1">
      <w:pPr>
        <w:pStyle w:val="Normal1"/>
      </w:pPr>
      <w:r>
        <w:t>(Printed name of member)</w:t>
      </w:r>
    </w:p>
    <w:sectPr w:rsidR="004D3A59">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03675" w14:textId="77777777" w:rsidR="00A23C54" w:rsidRDefault="00A23C54" w:rsidP="00D023A2">
      <w:pPr>
        <w:spacing w:line="240" w:lineRule="auto"/>
      </w:pPr>
      <w:r>
        <w:separator/>
      </w:r>
    </w:p>
  </w:endnote>
  <w:endnote w:type="continuationSeparator" w:id="0">
    <w:p w14:paraId="07E9EEE9" w14:textId="77777777" w:rsidR="00A23C54" w:rsidRDefault="00A23C54" w:rsidP="00D02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7772" w14:textId="77777777" w:rsidR="00D023A2" w:rsidRDefault="00D02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1BC7" w14:textId="77777777" w:rsidR="00D023A2" w:rsidRDefault="00D02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4512" w14:textId="77777777" w:rsidR="00D023A2" w:rsidRDefault="00D02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BCF7" w14:textId="77777777" w:rsidR="00A23C54" w:rsidRDefault="00A23C54" w:rsidP="00D023A2">
      <w:pPr>
        <w:spacing w:line="240" w:lineRule="auto"/>
      </w:pPr>
      <w:r>
        <w:separator/>
      </w:r>
    </w:p>
  </w:footnote>
  <w:footnote w:type="continuationSeparator" w:id="0">
    <w:p w14:paraId="2419D3C7" w14:textId="77777777" w:rsidR="00A23C54" w:rsidRDefault="00A23C54" w:rsidP="00D023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330E" w14:textId="77777777" w:rsidR="00D023A2" w:rsidRDefault="00D02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D390" w14:textId="77777777" w:rsidR="00D023A2" w:rsidRDefault="00D02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6214" w14:textId="77777777" w:rsidR="00D023A2" w:rsidRDefault="00D02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D3A59"/>
    <w:rsid w:val="004D3A59"/>
    <w:rsid w:val="008E1AE1"/>
    <w:rsid w:val="00A23C54"/>
    <w:rsid w:val="00D023A2"/>
    <w:rsid w:val="00F679F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9C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D023A2"/>
    <w:pPr>
      <w:tabs>
        <w:tab w:val="center" w:pos="4680"/>
        <w:tab w:val="right" w:pos="9360"/>
      </w:tabs>
      <w:spacing w:line="240" w:lineRule="auto"/>
    </w:pPr>
  </w:style>
  <w:style w:type="character" w:customStyle="1" w:styleId="HeaderChar">
    <w:name w:val="Header Char"/>
    <w:basedOn w:val="DefaultParagraphFont"/>
    <w:link w:val="Header"/>
    <w:uiPriority w:val="99"/>
    <w:rsid w:val="00D023A2"/>
  </w:style>
  <w:style w:type="paragraph" w:styleId="Footer">
    <w:name w:val="footer"/>
    <w:basedOn w:val="Normal"/>
    <w:link w:val="FooterChar"/>
    <w:uiPriority w:val="99"/>
    <w:unhideWhenUsed/>
    <w:rsid w:val="00D023A2"/>
    <w:pPr>
      <w:tabs>
        <w:tab w:val="center" w:pos="4680"/>
        <w:tab w:val="right" w:pos="9360"/>
      </w:tabs>
      <w:spacing w:line="240" w:lineRule="auto"/>
    </w:pPr>
  </w:style>
  <w:style w:type="character" w:customStyle="1" w:styleId="FooterChar">
    <w:name w:val="Footer Char"/>
    <w:basedOn w:val="DefaultParagraphFont"/>
    <w:link w:val="Footer"/>
    <w:uiPriority w:val="99"/>
    <w:rsid w:val="00D0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Mawji, Nahid</cp:lastModifiedBy>
  <cp:revision>2</cp:revision>
  <dcterms:created xsi:type="dcterms:W3CDTF">2020-04-26T20:21:00Z</dcterms:created>
  <dcterms:modified xsi:type="dcterms:W3CDTF">2020-04-26T20:21:00Z</dcterms:modified>
</cp:coreProperties>
</file>